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78" w:rsidRDefault="00A15978" w:rsidP="00A159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978">
        <w:rPr>
          <w:rFonts w:ascii="Times New Roman" w:hAnsi="Times New Roman" w:cs="Times New Roman"/>
          <w:sz w:val="28"/>
          <w:szCs w:val="28"/>
          <w:lang w:val="uk-UA"/>
        </w:rPr>
        <w:t>План заходів щодо організації дозвілля учнів</w:t>
      </w:r>
    </w:p>
    <w:p w:rsidR="00A15978" w:rsidRPr="00A15978" w:rsidRDefault="00A15978" w:rsidP="00971EB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15978">
        <w:rPr>
          <w:rFonts w:ascii="Times New Roman" w:hAnsi="Times New Roman" w:cs="Times New Roman"/>
          <w:sz w:val="28"/>
          <w:szCs w:val="28"/>
          <w:lang w:val="uk-UA"/>
        </w:rPr>
        <w:t>Слобожанського ліцею №1 у 2020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5"/>
        <w:gridCol w:w="2088"/>
        <w:gridCol w:w="2308"/>
        <w:gridCol w:w="1615"/>
        <w:gridCol w:w="1745"/>
      </w:tblGrid>
      <w:tr w:rsidR="005B27E3" w:rsidTr="00971EB2">
        <w:tc>
          <w:tcPr>
            <w:tcW w:w="1815" w:type="dxa"/>
          </w:tcPr>
          <w:p w:rsidR="00A15978" w:rsidRPr="00A15978" w:rsidRDefault="00A1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088" w:type="dxa"/>
          </w:tcPr>
          <w:p w:rsidR="00A15978" w:rsidRPr="00A15978" w:rsidRDefault="00A1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Хто проводить </w:t>
            </w:r>
          </w:p>
        </w:tc>
        <w:tc>
          <w:tcPr>
            <w:tcW w:w="2308" w:type="dxa"/>
          </w:tcPr>
          <w:p w:rsidR="00A15978" w:rsidRPr="00A15978" w:rsidRDefault="00A1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615" w:type="dxa"/>
          </w:tcPr>
          <w:p w:rsidR="00A15978" w:rsidRPr="00A15978" w:rsidRDefault="00A1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Години </w:t>
            </w:r>
          </w:p>
        </w:tc>
        <w:tc>
          <w:tcPr>
            <w:tcW w:w="1745" w:type="dxa"/>
          </w:tcPr>
          <w:p w:rsidR="00A15978" w:rsidRPr="00A15978" w:rsidRDefault="00A1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15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5B27E3" w:rsidTr="00971EB2">
        <w:tc>
          <w:tcPr>
            <w:tcW w:w="181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09.06.2020</w:t>
            </w:r>
          </w:p>
        </w:tc>
        <w:tc>
          <w:tcPr>
            <w:tcW w:w="208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Бібліотекарі </w:t>
            </w:r>
          </w:p>
        </w:tc>
        <w:tc>
          <w:tcPr>
            <w:tcW w:w="230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«Книга просто неба»</w:t>
            </w:r>
          </w:p>
        </w:tc>
        <w:tc>
          <w:tcPr>
            <w:tcW w:w="161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rPr>
          <w:trHeight w:val="1200"/>
        </w:trPr>
        <w:tc>
          <w:tcPr>
            <w:tcW w:w="1815" w:type="dxa"/>
            <w:vMerge w:val="restart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10.06.2020</w:t>
            </w:r>
          </w:p>
        </w:tc>
        <w:tc>
          <w:tcPr>
            <w:tcW w:w="208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0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Футболі змагання «Влучний м’яч»</w:t>
            </w:r>
          </w:p>
        </w:tc>
        <w:tc>
          <w:tcPr>
            <w:tcW w:w="161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стадіон</w:t>
            </w:r>
          </w:p>
        </w:tc>
      </w:tr>
      <w:tr w:rsidR="005B27E3" w:rsidTr="00971EB2">
        <w:trPr>
          <w:trHeight w:val="405"/>
        </w:trPr>
        <w:tc>
          <w:tcPr>
            <w:tcW w:w="1815" w:type="dxa"/>
            <w:vMerge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фізкультури Селезень М.В.</w:t>
            </w:r>
          </w:p>
        </w:tc>
        <w:tc>
          <w:tcPr>
            <w:tcW w:w="230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естафети</w:t>
            </w:r>
          </w:p>
        </w:tc>
        <w:tc>
          <w:tcPr>
            <w:tcW w:w="1615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11.06.2020</w:t>
            </w:r>
          </w:p>
        </w:tc>
        <w:tc>
          <w:tcPr>
            <w:tcW w:w="208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230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«Молодь: проблеми сьогодення»</w:t>
            </w:r>
          </w:p>
        </w:tc>
        <w:tc>
          <w:tcPr>
            <w:tcW w:w="161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A15978" w:rsidTr="00971EB2">
        <w:trPr>
          <w:trHeight w:val="1035"/>
        </w:trPr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12.06.2020</w:t>
            </w:r>
          </w:p>
        </w:tc>
        <w:tc>
          <w:tcPr>
            <w:tcW w:w="208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гуртка </w:t>
            </w:r>
          </w:p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О.І. </w:t>
            </w:r>
          </w:p>
        </w:tc>
        <w:tc>
          <w:tcPr>
            <w:tcW w:w="230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свіжому повітрі»</w:t>
            </w:r>
          </w:p>
        </w:tc>
        <w:tc>
          <w:tcPr>
            <w:tcW w:w="1615" w:type="dxa"/>
          </w:tcPr>
          <w:p w:rsidR="00A15978" w:rsidRDefault="00A15978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A15978" w:rsidRDefault="00A15978" w:rsidP="00A15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 w:rsidP="00A15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15978" w:rsidRDefault="00A15978" w:rsidP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A15978" w:rsidTr="00971EB2">
        <w:trPr>
          <w:trHeight w:val="570"/>
        </w:trPr>
        <w:tc>
          <w:tcPr>
            <w:tcW w:w="1815" w:type="dxa"/>
            <w:vMerge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Корольова І.М.</w:t>
            </w:r>
          </w:p>
        </w:tc>
        <w:tc>
          <w:tcPr>
            <w:tcW w:w="2308" w:type="dxa"/>
          </w:tcPr>
          <w:p w:rsidR="00A15978" w:rsidRDefault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</w:p>
          <w:p w:rsidR="00A15978" w:rsidRDefault="00A15978" w:rsidP="00A159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615" w:type="dxa"/>
          </w:tcPr>
          <w:p w:rsidR="00A15978" w:rsidRDefault="00A15978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A15978" w:rsidRDefault="00A15978" w:rsidP="00A159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rPr>
          <w:trHeight w:val="1365"/>
        </w:trPr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15.06.2020</w:t>
            </w:r>
          </w:p>
        </w:tc>
        <w:tc>
          <w:tcPr>
            <w:tcW w:w="2088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5B27E3" w:rsidRDefault="005B27E3" w:rsidP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Хрупачова Н.О.</w:t>
            </w:r>
          </w:p>
        </w:tc>
        <w:tc>
          <w:tcPr>
            <w:tcW w:w="2308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«Лідерський експрес»</w:t>
            </w:r>
          </w:p>
        </w:tc>
        <w:tc>
          <w:tcPr>
            <w:tcW w:w="16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  <w:tc>
          <w:tcPr>
            <w:tcW w:w="174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rPr>
          <w:trHeight w:val="240"/>
        </w:trPr>
        <w:tc>
          <w:tcPr>
            <w:tcW w:w="181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5B27E3" w:rsidRDefault="005B27E3" w:rsidP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КЗ Першотравнева ЗОШ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Ільїнський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2308" w:type="dxa"/>
          </w:tcPr>
          <w:p w:rsidR="005B27E3" w:rsidRDefault="005B27E3" w:rsidP="005B27E3">
            <w:pPr>
              <w:tabs>
                <w:tab w:val="left" w:pos="300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заняття з</w:t>
            </w:r>
          </w:p>
          <w:p w:rsidR="005B27E3" w:rsidRDefault="005B27E3" w:rsidP="005B27E3">
            <w:pPr>
              <w:tabs>
                <w:tab w:val="left" w:pos="300"/>
                <w:tab w:val="center" w:pos="104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велотуризму</w:t>
            </w:r>
            <w:proofErr w:type="spellEnd"/>
          </w:p>
        </w:tc>
        <w:tc>
          <w:tcPr>
            <w:tcW w:w="1615" w:type="dxa"/>
          </w:tcPr>
          <w:p w:rsidR="005B27E3" w:rsidRDefault="005B27E3" w:rsidP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12.00-14.00</w:t>
            </w:r>
          </w:p>
        </w:tc>
        <w:tc>
          <w:tcPr>
            <w:tcW w:w="174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Бібліотекарі </w:t>
            </w:r>
          </w:p>
        </w:tc>
        <w:tc>
          <w:tcPr>
            <w:tcW w:w="2308" w:type="dxa"/>
          </w:tcPr>
          <w:p w:rsidR="005B27E3" w:rsidRPr="005B27E3" w:rsidRDefault="005B27E3" w:rsidP="00C3257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B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5B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Чарівний світ поезії</w:t>
            </w:r>
            <w:r w:rsidRPr="005B27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Футболі змагання «Влучний м’яч»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стадіон</w:t>
            </w:r>
          </w:p>
        </w:tc>
      </w:tr>
      <w:tr w:rsidR="005B27E3" w:rsidTr="00971EB2">
        <w:tc>
          <w:tcPr>
            <w:tcW w:w="181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фізкультури Селезень М.В.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 w:rsidP="00971E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естафети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18.06.2020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«Молодь: проблеми сьогодення»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гуртка 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О.І. 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свіжому повітрі»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Корольова І.М.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18.08.2020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Бібліотекарі </w:t>
            </w:r>
          </w:p>
        </w:tc>
        <w:tc>
          <w:tcPr>
            <w:tcW w:w="2308" w:type="dxa"/>
          </w:tcPr>
          <w:p w:rsidR="005B27E3" w:rsidRDefault="005B27E3" w:rsidP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Поети рідного краю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19.08.2020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фізкультури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Футболі змагання «Влучний м’яч»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Шкільний стадіон</w:t>
            </w:r>
          </w:p>
        </w:tc>
      </w:tr>
      <w:tr w:rsidR="005B27E3" w:rsidTr="00971EB2">
        <w:tc>
          <w:tcPr>
            <w:tcW w:w="181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фізкультури Селезень М.В.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 естафети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20.08.2020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Психолог 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 «Молодь: проблеми сьогодення»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21.08.2020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 гуртка 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Лисенко О.І. 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свіжому повітрі»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  <w:vMerge w:val="restart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 Корольова І.М.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 клас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«Декоративні квіти»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745" w:type="dxa"/>
            <w:vMerge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25.08.2020</w:t>
            </w:r>
          </w:p>
        </w:tc>
        <w:tc>
          <w:tcPr>
            <w:tcW w:w="2088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308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Пробний збір </w:t>
            </w:r>
          </w:p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5B27E3" w:rsidTr="00971EB2">
        <w:tc>
          <w:tcPr>
            <w:tcW w:w="1815" w:type="dxa"/>
          </w:tcPr>
          <w:p w:rsidR="005B27E3" w:rsidRDefault="005B27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26.08.2020</w:t>
            </w:r>
          </w:p>
        </w:tc>
        <w:tc>
          <w:tcPr>
            <w:tcW w:w="208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308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Пробний збір </w:t>
            </w: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971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61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B27E3" w:rsidRDefault="005B27E3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971EB2" w:rsidTr="00971EB2">
        <w:tc>
          <w:tcPr>
            <w:tcW w:w="1815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27.08.2020</w:t>
            </w:r>
          </w:p>
        </w:tc>
        <w:tc>
          <w:tcPr>
            <w:tcW w:w="2088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2308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Пробний збір </w:t>
            </w:r>
          </w:p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класи)</w:t>
            </w:r>
          </w:p>
        </w:tc>
        <w:tc>
          <w:tcPr>
            <w:tcW w:w="1615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745" w:type="dxa"/>
          </w:tcPr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 w:rsidP="00C325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Подвір’я ліцею</w:t>
            </w:r>
          </w:p>
        </w:tc>
      </w:tr>
      <w:tr w:rsidR="00971EB2" w:rsidTr="00971EB2">
        <w:tc>
          <w:tcPr>
            <w:tcW w:w="1815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2088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української мови та зарубіжної літератури</w:t>
            </w:r>
          </w:p>
        </w:tc>
        <w:tc>
          <w:tcPr>
            <w:tcW w:w="2308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Локація 5: Огляди творчих робіт мовно-літературного циклу</w:t>
            </w:r>
          </w:p>
        </w:tc>
        <w:tc>
          <w:tcPr>
            <w:tcW w:w="1615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графіком РВО</w:t>
            </w:r>
          </w:p>
        </w:tc>
        <w:tc>
          <w:tcPr>
            <w:tcW w:w="1745" w:type="dxa"/>
          </w:tcPr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1EB2" w:rsidRDefault="00971E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Дистанційно </w:t>
            </w:r>
          </w:p>
        </w:tc>
      </w:tr>
    </w:tbl>
    <w:p w:rsidR="00971EB2" w:rsidRDefault="00971EB2" w:rsidP="00971EB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5978" w:rsidRDefault="00971EB2" w:rsidP="00971E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ліцею                                         В.ДЗЮБА</w:t>
      </w:r>
      <w:bookmarkStart w:id="0" w:name="_GoBack"/>
      <w:bookmarkEnd w:id="0"/>
    </w:p>
    <w:sectPr w:rsidR="00A15978" w:rsidSect="00971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6"/>
    <w:rsid w:val="005B27E3"/>
    <w:rsid w:val="00624FA1"/>
    <w:rsid w:val="00971EB2"/>
    <w:rsid w:val="00A15978"/>
    <w:rsid w:val="00E7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2020-06-02T07:38:00Z</cp:lastPrinted>
  <dcterms:created xsi:type="dcterms:W3CDTF">2020-06-02T07:12:00Z</dcterms:created>
  <dcterms:modified xsi:type="dcterms:W3CDTF">2020-06-02T07:38:00Z</dcterms:modified>
</cp:coreProperties>
</file>